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9B0" w:rsidRPr="00E63186" w:rsidRDefault="001949B0" w:rsidP="00E63186">
      <w:pPr>
        <w:pStyle w:val="AralkYok"/>
        <w:rPr>
          <w:rFonts w:ascii="Times New Roman" w:hAnsi="Times New Roman" w:cs="Times New Roman"/>
          <w:sz w:val="20"/>
          <w:szCs w:val="20"/>
          <w:lang w:eastAsia="tr-TR"/>
        </w:rPr>
      </w:pPr>
      <w:bookmarkStart w:id="0" w:name="_GoBack"/>
      <w:bookmarkEnd w:id="0"/>
    </w:p>
    <w:tbl>
      <w:tblPr>
        <w:tblW w:w="173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80"/>
      </w:tblGrid>
      <w:tr w:rsidR="001949B0" w:rsidRPr="00E63186" w:rsidTr="001949B0">
        <w:tc>
          <w:tcPr>
            <w:tcW w:w="0" w:type="auto"/>
            <w:vAlign w:val="bottom"/>
            <w:hideMark/>
          </w:tcPr>
          <w:tbl>
            <w:tblPr>
              <w:tblW w:w="173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370"/>
            </w:tblGrid>
            <w:tr w:rsidR="001949B0" w:rsidRPr="00E631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1949B0" w:rsidRPr="00E63186" w:rsidRDefault="001949B0" w:rsidP="00E63186">
                  <w:pPr>
                    <w:pStyle w:val="AralkYok"/>
                    <w:rPr>
                      <w:rFonts w:ascii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1949B0" w:rsidRPr="00E63186" w:rsidRDefault="001949B0" w:rsidP="00E63186">
            <w:pPr>
              <w:pStyle w:val="AralkYok"/>
              <w:rPr>
                <w:rFonts w:ascii="Times New Roman" w:hAnsi="Times New Roman" w:cs="Times New Roman"/>
                <w:vanish/>
                <w:sz w:val="20"/>
                <w:szCs w:val="20"/>
                <w:lang w:eastAsia="tr-TR"/>
              </w:rPr>
            </w:pPr>
          </w:p>
          <w:tbl>
            <w:tblPr>
              <w:tblW w:w="1737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680"/>
            </w:tblGrid>
            <w:tr w:rsidR="001949B0" w:rsidRPr="00E63186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tbl>
                  <w:tblPr>
                    <w:tblW w:w="1728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12"/>
                    <w:gridCol w:w="10368"/>
                  </w:tblGrid>
                  <w:tr w:rsidR="001949B0" w:rsidRPr="00E63186" w:rsidTr="001949B0">
                    <w:tc>
                      <w:tcPr>
                        <w:tcW w:w="69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bottom"/>
                        <w:hideMark/>
                      </w:tcPr>
                      <w:p w:rsidR="001949B0" w:rsidRPr="00E63186" w:rsidRDefault="001949B0" w:rsidP="00E63186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E6318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10/100 Ethernet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bottom"/>
                        <w:hideMark/>
                      </w:tcPr>
                      <w:p w:rsidR="001949B0" w:rsidRPr="00E63186" w:rsidRDefault="001949B0" w:rsidP="00E63186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E6318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tr-TR"/>
                          </w:rPr>
                          <w:t>Var</w:t>
                        </w:r>
                      </w:p>
                    </w:tc>
                  </w:tr>
                  <w:tr w:rsidR="001949B0" w:rsidRPr="00E63186" w:rsidTr="001949B0">
                    <w:tc>
                      <w:tcPr>
                        <w:tcW w:w="69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bottom"/>
                        <w:hideMark/>
                      </w:tcPr>
                      <w:p w:rsidR="001949B0" w:rsidRPr="00E63186" w:rsidRDefault="001949B0" w:rsidP="00E63186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E6318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Bellek Hızı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bottom"/>
                        <w:hideMark/>
                      </w:tcPr>
                      <w:p w:rsidR="001949B0" w:rsidRPr="00E63186" w:rsidRDefault="001949B0" w:rsidP="00E63186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E6318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tr-TR"/>
                          </w:rPr>
                          <w:t>Belirtilmemiş</w:t>
                        </w:r>
                      </w:p>
                    </w:tc>
                  </w:tr>
                  <w:tr w:rsidR="001949B0" w:rsidRPr="00E63186" w:rsidTr="001949B0">
                    <w:tc>
                      <w:tcPr>
                        <w:tcW w:w="69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bottom"/>
                        <w:hideMark/>
                      </w:tcPr>
                      <w:p w:rsidR="001949B0" w:rsidRPr="00E63186" w:rsidRDefault="001949B0" w:rsidP="00E63186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E6318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Bluetooth Özelliği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bottom"/>
                        <w:hideMark/>
                      </w:tcPr>
                      <w:p w:rsidR="001949B0" w:rsidRPr="00E63186" w:rsidRDefault="001949B0" w:rsidP="00E63186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E6318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tr-TR"/>
                          </w:rPr>
                          <w:t>Var</w:t>
                        </w:r>
                      </w:p>
                    </w:tc>
                  </w:tr>
                  <w:tr w:rsidR="001949B0" w:rsidRPr="00E63186" w:rsidTr="001949B0">
                    <w:tc>
                      <w:tcPr>
                        <w:tcW w:w="69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bottom"/>
                        <w:hideMark/>
                      </w:tcPr>
                      <w:p w:rsidR="001949B0" w:rsidRPr="00E63186" w:rsidRDefault="001949B0" w:rsidP="00E63186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E6318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Cihaz Ağırlığı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bottom"/>
                        <w:hideMark/>
                      </w:tcPr>
                      <w:p w:rsidR="001949B0" w:rsidRPr="00E63186" w:rsidRDefault="001949B0" w:rsidP="00E63186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E6318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tr-TR"/>
                          </w:rPr>
                          <w:t>1 - 2 kg</w:t>
                        </w:r>
                      </w:p>
                    </w:tc>
                  </w:tr>
                  <w:tr w:rsidR="001949B0" w:rsidRPr="00E63186" w:rsidTr="001949B0">
                    <w:tc>
                      <w:tcPr>
                        <w:tcW w:w="69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bottom"/>
                        <w:hideMark/>
                      </w:tcPr>
                      <w:p w:rsidR="001949B0" w:rsidRPr="00E63186" w:rsidRDefault="001949B0" w:rsidP="00E63186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E6318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Dokunmatik Ekran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bottom"/>
                        <w:hideMark/>
                      </w:tcPr>
                      <w:p w:rsidR="001949B0" w:rsidRPr="00E63186" w:rsidRDefault="00917D20" w:rsidP="00E63186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hyperlink r:id="rId5" w:history="1">
                          <w:r w:rsidR="001949B0" w:rsidRPr="00E63186">
                            <w:rPr>
                              <w:rFonts w:ascii="Times New Roman" w:hAnsi="Times New Roman" w:cs="Times New Roman"/>
                              <w:color w:val="FF6000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tr-TR"/>
                            </w:rPr>
                            <w:t>Yok</w:t>
                          </w:r>
                        </w:hyperlink>
                      </w:p>
                    </w:tc>
                  </w:tr>
                  <w:tr w:rsidR="001949B0" w:rsidRPr="00E63186" w:rsidTr="001949B0">
                    <w:tc>
                      <w:tcPr>
                        <w:tcW w:w="69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bottom"/>
                        <w:hideMark/>
                      </w:tcPr>
                      <w:p w:rsidR="001949B0" w:rsidRPr="00E63186" w:rsidRDefault="001949B0" w:rsidP="00E63186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E6318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Ekran Boyutu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bottom"/>
                        <w:hideMark/>
                      </w:tcPr>
                      <w:p w:rsidR="001949B0" w:rsidRPr="00E63186" w:rsidRDefault="00917D20" w:rsidP="00E63186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hyperlink r:id="rId6" w:history="1">
                          <w:r w:rsidR="001949B0" w:rsidRPr="00E63186">
                            <w:rPr>
                              <w:rFonts w:ascii="Times New Roman" w:hAnsi="Times New Roman" w:cs="Times New Roman"/>
                              <w:color w:val="FF6000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tr-TR"/>
                            </w:rPr>
                            <w:t>15,6 inç</w:t>
                          </w:r>
                        </w:hyperlink>
                      </w:p>
                    </w:tc>
                  </w:tr>
                  <w:tr w:rsidR="001949B0" w:rsidRPr="00E63186" w:rsidTr="001949B0">
                    <w:tc>
                      <w:tcPr>
                        <w:tcW w:w="69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bottom"/>
                        <w:hideMark/>
                      </w:tcPr>
                      <w:p w:rsidR="001949B0" w:rsidRPr="00E63186" w:rsidRDefault="001949B0" w:rsidP="00E63186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E6318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Ekran Kartı Bellek Tipi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bottom"/>
                        <w:hideMark/>
                      </w:tcPr>
                      <w:p w:rsidR="001949B0" w:rsidRPr="00E63186" w:rsidRDefault="001949B0" w:rsidP="00E63186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E6318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tr-TR"/>
                          </w:rPr>
                          <w:t>Belirtilmemiş</w:t>
                        </w:r>
                      </w:p>
                    </w:tc>
                  </w:tr>
                  <w:tr w:rsidR="001949B0" w:rsidRPr="00E63186" w:rsidTr="001949B0">
                    <w:tc>
                      <w:tcPr>
                        <w:tcW w:w="69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bottom"/>
                        <w:hideMark/>
                      </w:tcPr>
                      <w:p w:rsidR="001949B0" w:rsidRPr="00E63186" w:rsidRDefault="001949B0" w:rsidP="00E63186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E6318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Ekran Kartı Hafızası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bottom"/>
                        <w:hideMark/>
                      </w:tcPr>
                      <w:p w:rsidR="001949B0" w:rsidRPr="00E63186" w:rsidRDefault="00917D20" w:rsidP="00E63186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hyperlink r:id="rId7" w:history="1">
                          <w:r w:rsidR="001949B0" w:rsidRPr="00E63186">
                            <w:rPr>
                              <w:rFonts w:ascii="Times New Roman" w:hAnsi="Times New Roman" w:cs="Times New Roman"/>
                              <w:color w:val="FF6000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tr-TR"/>
                            </w:rPr>
                            <w:t>Paylaşımlı</w:t>
                          </w:r>
                        </w:hyperlink>
                      </w:p>
                    </w:tc>
                  </w:tr>
                  <w:tr w:rsidR="001949B0" w:rsidRPr="00E63186" w:rsidTr="001949B0">
                    <w:tc>
                      <w:tcPr>
                        <w:tcW w:w="69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bottom"/>
                        <w:hideMark/>
                      </w:tcPr>
                      <w:p w:rsidR="001949B0" w:rsidRPr="00E63186" w:rsidRDefault="001949B0" w:rsidP="00E63186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E6318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Ekran Kartı İşlemcisi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bottom"/>
                        <w:hideMark/>
                      </w:tcPr>
                      <w:p w:rsidR="001949B0" w:rsidRPr="00E63186" w:rsidRDefault="001949B0" w:rsidP="00E63186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E6318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tr-TR"/>
                          </w:rPr>
                          <w:t>Paylaşımlı</w:t>
                        </w:r>
                      </w:p>
                    </w:tc>
                  </w:tr>
                  <w:tr w:rsidR="001949B0" w:rsidRPr="00E63186" w:rsidTr="001949B0">
                    <w:tc>
                      <w:tcPr>
                        <w:tcW w:w="69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bottom"/>
                        <w:hideMark/>
                      </w:tcPr>
                      <w:p w:rsidR="001949B0" w:rsidRPr="00E63186" w:rsidRDefault="001949B0" w:rsidP="00E63186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E6318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Ekran Kartı Tipi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bottom"/>
                        <w:hideMark/>
                      </w:tcPr>
                      <w:p w:rsidR="001949B0" w:rsidRPr="00E63186" w:rsidRDefault="001949B0" w:rsidP="00E63186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E6318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tr-TR"/>
                          </w:rPr>
                          <w:t>Dahili Ekran Kartı</w:t>
                        </w:r>
                      </w:p>
                    </w:tc>
                  </w:tr>
                  <w:tr w:rsidR="001949B0" w:rsidRPr="00E63186" w:rsidTr="001949B0">
                    <w:tc>
                      <w:tcPr>
                        <w:tcW w:w="69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bottom"/>
                        <w:hideMark/>
                      </w:tcPr>
                      <w:p w:rsidR="001949B0" w:rsidRPr="00E63186" w:rsidRDefault="001949B0" w:rsidP="00E63186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E6318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Ekran Kartı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bottom"/>
                        <w:hideMark/>
                      </w:tcPr>
                      <w:p w:rsidR="001949B0" w:rsidRPr="00E63186" w:rsidRDefault="00917D20" w:rsidP="00E63186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hyperlink r:id="rId8" w:history="1">
                          <w:r w:rsidR="001949B0" w:rsidRPr="00E63186">
                            <w:rPr>
                              <w:rFonts w:ascii="Times New Roman" w:hAnsi="Times New Roman" w:cs="Times New Roman"/>
                              <w:color w:val="FF6000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tr-TR"/>
                            </w:rPr>
                            <w:t>Paylaşımlı</w:t>
                          </w:r>
                        </w:hyperlink>
                      </w:p>
                    </w:tc>
                  </w:tr>
                  <w:tr w:rsidR="001949B0" w:rsidRPr="00E63186" w:rsidTr="001949B0">
                    <w:tc>
                      <w:tcPr>
                        <w:tcW w:w="69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bottom"/>
                        <w:hideMark/>
                      </w:tcPr>
                      <w:p w:rsidR="001949B0" w:rsidRPr="00E63186" w:rsidRDefault="001949B0" w:rsidP="00E63186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E6318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Ekran Özelliği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bottom"/>
                        <w:hideMark/>
                      </w:tcPr>
                      <w:p w:rsidR="001949B0" w:rsidRPr="00E63186" w:rsidRDefault="00917D20" w:rsidP="00E63186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hyperlink r:id="rId9" w:history="1">
                          <w:r w:rsidR="001949B0" w:rsidRPr="00E63186">
                            <w:rPr>
                              <w:rFonts w:ascii="Times New Roman" w:hAnsi="Times New Roman" w:cs="Times New Roman"/>
                              <w:color w:val="FF6000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tr-TR"/>
                            </w:rPr>
                            <w:t>Full HD</w:t>
                          </w:r>
                        </w:hyperlink>
                      </w:p>
                    </w:tc>
                  </w:tr>
                  <w:tr w:rsidR="001949B0" w:rsidRPr="00E63186" w:rsidTr="001949B0">
                    <w:tc>
                      <w:tcPr>
                        <w:tcW w:w="69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bottom"/>
                        <w:hideMark/>
                      </w:tcPr>
                      <w:p w:rsidR="001949B0" w:rsidRPr="00E63186" w:rsidRDefault="001949B0" w:rsidP="00E63186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E6318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Ekran Panel Tipi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bottom"/>
                        <w:hideMark/>
                      </w:tcPr>
                      <w:p w:rsidR="001949B0" w:rsidRPr="00E63186" w:rsidRDefault="001949B0" w:rsidP="00E63186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E6318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tr-TR"/>
                          </w:rPr>
                          <w:t>IPS</w:t>
                        </w:r>
                      </w:p>
                    </w:tc>
                  </w:tr>
                  <w:tr w:rsidR="001949B0" w:rsidRPr="00E63186" w:rsidTr="001949B0">
                    <w:tc>
                      <w:tcPr>
                        <w:tcW w:w="69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bottom"/>
                        <w:hideMark/>
                      </w:tcPr>
                      <w:p w:rsidR="001949B0" w:rsidRPr="00E63186" w:rsidRDefault="001949B0" w:rsidP="00E63186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E6318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eMMC Kapasitesi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bottom"/>
                        <w:hideMark/>
                      </w:tcPr>
                      <w:p w:rsidR="001949B0" w:rsidRPr="00E63186" w:rsidRDefault="001949B0" w:rsidP="00E63186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E6318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tr-TR"/>
                          </w:rPr>
                          <w:t>Yok</w:t>
                        </w:r>
                      </w:p>
                    </w:tc>
                  </w:tr>
                  <w:tr w:rsidR="001949B0" w:rsidRPr="00E63186" w:rsidTr="001949B0">
                    <w:tc>
                      <w:tcPr>
                        <w:tcW w:w="69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bottom"/>
                        <w:hideMark/>
                      </w:tcPr>
                      <w:p w:rsidR="001949B0" w:rsidRPr="00E63186" w:rsidRDefault="001949B0" w:rsidP="00E63186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E6318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Garanti Tipi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bottom"/>
                        <w:hideMark/>
                      </w:tcPr>
                      <w:p w:rsidR="001949B0" w:rsidRPr="00E63186" w:rsidRDefault="001949B0" w:rsidP="00E63186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E6318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tr-TR"/>
                          </w:rPr>
                          <w:t>Resmi Distribütör Garantili</w:t>
                        </w:r>
                      </w:p>
                    </w:tc>
                  </w:tr>
                  <w:tr w:rsidR="001949B0" w:rsidRPr="00E63186" w:rsidTr="001949B0">
                    <w:tc>
                      <w:tcPr>
                        <w:tcW w:w="69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bottom"/>
                        <w:hideMark/>
                      </w:tcPr>
                      <w:p w:rsidR="001949B0" w:rsidRPr="00E63186" w:rsidRDefault="001949B0" w:rsidP="00E63186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E6318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Harddisk Kapasitesi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bottom"/>
                        <w:hideMark/>
                      </w:tcPr>
                      <w:p w:rsidR="001949B0" w:rsidRPr="00E63186" w:rsidRDefault="00917D20" w:rsidP="00E63186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hyperlink r:id="rId10" w:history="1">
                          <w:r w:rsidR="001949B0" w:rsidRPr="00E63186">
                            <w:rPr>
                              <w:rFonts w:ascii="Times New Roman" w:hAnsi="Times New Roman" w:cs="Times New Roman"/>
                              <w:color w:val="FF6000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tr-TR"/>
                            </w:rPr>
                            <w:t>Yok</w:t>
                          </w:r>
                        </w:hyperlink>
                      </w:p>
                    </w:tc>
                  </w:tr>
                  <w:tr w:rsidR="001949B0" w:rsidRPr="00E63186" w:rsidTr="001949B0">
                    <w:tc>
                      <w:tcPr>
                        <w:tcW w:w="69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bottom"/>
                        <w:hideMark/>
                      </w:tcPr>
                      <w:p w:rsidR="001949B0" w:rsidRPr="00E63186" w:rsidRDefault="001949B0" w:rsidP="00E63186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E6318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HDMI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bottom"/>
                        <w:hideMark/>
                      </w:tcPr>
                      <w:p w:rsidR="001949B0" w:rsidRPr="00E63186" w:rsidRDefault="001949B0" w:rsidP="00E63186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E6318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tr-TR"/>
                          </w:rPr>
                          <w:t>Var</w:t>
                        </w:r>
                      </w:p>
                    </w:tc>
                  </w:tr>
                  <w:tr w:rsidR="001949B0" w:rsidRPr="00E63186" w:rsidTr="001949B0">
                    <w:tc>
                      <w:tcPr>
                        <w:tcW w:w="69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bottom"/>
                        <w:hideMark/>
                      </w:tcPr>
                      <w:p w:rsidR="001949B0" w:rsidRPr="00E63186" w:rsidRDefault="001949B0" w:rsidP="00E63186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E6318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İşlemci Cache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bottom"/>
                        <w:hideMark/>
                      </w:tcPr>
                      <w:p w:rsidR="001949B0" w:rsidRPr="00E63186" w:rsidRDefault="001949B0" w:rsidP="00E63186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E6318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tr-TR"/>
                          </w:rPr>
                          <w:t>8 MB Cache</w:t>
                        </w:r>
                      </w:p>
                    </w:tc>
                  </w:tr>
                  <w:tr w:rsidR="001949B0" w:rsidRPr="00E63186" w:rsidTr="001949B0">
                    <w:tc>
                      <w:tcPr>
                        <w:tcW w:w="69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bottom"/>
                        <w:hideMark/>
                      </w:tcPr>
                      <w:p w:rsidR="001949B0" w:rsidRPr="00E63186" w:rsidRDefault="001949B0" w:rsidP="00E63186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E6318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İşlemci Nesli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bottom"/>
                        <w:hideMark/>
                      </w:tcPr>
                      <w:p w:rsidR="001949B0" w:rsidRPr="00E63186" w:rsidRDefault="00917D20" w:rsidP="00E63186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hyperlink r:id="rId11" w:history="1">
                          <w:r w:rsidR="001949B0" w:rsidRPr="00E63186">
                            <w:rPr>
                              <w:rFonts w:ascii="Times New Roman" w:hAnsi="Times New Roman" w:cs="Times New Roman"/>
                              <w:color w:val="FF6000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tr-TR"/>
                            </w:rPr>
                            <w:t>11.Nesil</w:t>
                          </w:r>
                        </w:hyperlink>
                      </w:p>
                    </w:tc>
                  </w:tr>
                  <w:tr w:rsidR="001949B0" w:rsidRPr="00E63186" w:rsidTr="001949B0">
                    <w:tc>
                      <w:tcPr>
                        <w:tcW w:w="69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bottom"/>
                        <w:hideMark/>
                      </w:tcPr>
                      <w:p w:rsidR="001949B0" w:rsidRPr="00E63186" w:rsidRDefault="001949B0" w:rsidP="00E63186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E6318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İşlemci Tipi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bottom"/>
                        <w:hideMark/>
                      </w:tcPr>
                      <w:p w:rsidR="001949B0" w:rsidRPr="00E63186" w:rsidRDefault="00917D20" w:rsidP="00E63186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hyperlink r:id="rId12" w:history="1">
                          <w:r w:rsidR="001949B0" w:rsidRPr="00E63186">
                            <w:rPr>
                              <w:rFonts w:ascii="Times New Roman" w:hAnsi="Times New Roman" w:cs="Times New Roman"/>
                              <w:color w:val="FF6000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tr-TR"/>
                            </w:rPr>
                            <w:t>Intel Core i5</w:t>
                          </w:r>
                        </w:hyperlink>
                      </w:p>
                    </w:tc>
                  </w:tr>
                  <w:tr w:rsidR="001949B0" w:rsidRPr="00E63186" w:rsidTr="001949B0">
                    <w:tc>
                      <w:tcPr>
                        <w:tcW w:w="69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bottom"/>
                        <w:hideMark/>
                      </w:tcPr>
                      <w:p w:rsidR="001949B0" w:rsidRPr="00E63186" w:rsidRDefault="001949B0" w:rsidP="00E63186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E6318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İşlemci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bottom"/>
                        <w:hideMark/>
                      </w:tcPr>
                      <w:p w:rsidR="001949B0" w:rsidRPr="00E63186" w:rsidRDefault="00917D20" w:rsidP="00E63186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hyperlink r:id="rId13" w:history="1">
                          <w:r w:rsidR="001949B0" w:rsidRPr="00E63186">
                            <w:rPr>
                              <w:rFonts w:ascii="Times New Roman" w:hAnsi="Times New Roman" w:cs="Times New Roman"/>
                              <w:color w:val="FF6000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tr-TR"/>
                            </w:rPr>
                            <w:t>1135G7</w:t>
                          </w:r>
                        </w:hyperlink>
                      </w:p>
                    </w:tc>
                  </w:tr>
                  <w:tr w:rsidR="001949B0" w:rsidRPr="00E63186" w:rsidTr="001949B0">
                    <w:tc>
                      <w:tcPr>
                        <w:tcW w:w="69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bottom"/>
                        <w:hideMark/>
                      </w:tcPr>
                      <w:p w:rsidR="001949B0" w:rsidRPr="00E63186" w:rsidRDefault="001949B0" w:rsidP="00E63186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E6318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İşletim Sistemi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bottom"/>
                        <w:hideMark/>
                      </w:tcPr>
                      <w:p w:rsidR="001949B0" w:rsidRPr="00E63186" w:rsidRDefault="00917D20" w:rsidP="00E63186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hyperlink r:id="rId14" w:history="1">
                          <w:r w:rsidR="001949B0" w:rsidRPr="00E63186">
                            <w:rPr>
                              <w:rFonts w:ascii="Times New Roman" w:hAnsi="Times New Roman" w:cs="Times New Roman"/>
                              <w:color w:val="FF6000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tr-TR"/>
                            </w:rPr>
                            <w:t>Yok (Free Dos)</w:t>
                          </w:r>
                        </w:hyperlink>
                      </w:p>
                    </w:tc>
                  </w:tr>
                  <w:tr w:rsidR="001949B0" w:rsidRPr="00E63186" w:rsidTr="001949B0">
                    <w:tc>
                      <w:tcPr>
                        <w:tcW w:w="69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bottom"/>
                        <w:hideMark/>
                      </w:tcPr>
                      <w:p w:rsidR="001949B0" w:rsidRPr="00E63186" w:rsidRDefault="001949B0" w:rsidP="00E63186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E6318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Kart Okuyucu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bottom"/>
                        <w:hideMark/>
                      </w:tcPr>
                      <w:p w:rsidR="001949B0" w:rsidRPr="00E63186" w:rsidRDefault="001949B0" w:rsidP="00E63186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E6318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tr-TR"/>
                          </w:rPr>
                          <w:t>Yok</w:t>
                        </w:r>
                      </w:p>
                    </w:tc>
                  </w:tr>
                  <w:tr w:rsidR="001949B0" w:rsidRPr="00E63186" w:rsidTr="001949B0">
                    <w:tc>
                      <w:tcPr>
                        <w:tcW w:w="69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bottom"/>
                        <w:hideMark/>
                      </w:tcPr>
                      <w:p w:rsidR="001949B0" w:rsidRPr="00E63186" w:rsidRDefault="001949B0" w:rsidP="00E63186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E6318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Klavye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bottom"/>
                        <w:hideMark/>
                      </w:tcPr>
                      <w:p w:rsidR="001949B0" w:rsidRPr="00E63186" w:rsidRDefault="001949B0" w:rsidP="00E63186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E6318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tr-TR"/>
                          </w:rPr>
                          <w:t>Q Türkçe</w:t>
                        </w:r>
                      </w:p>
                    </w:tc>
                  </w:tr>
                  <w:tr w:rsidR="001949B0" w:rsidRPr="00E63186" w:rsidTr="001949B0">
                    <w:tc>
                      <w:tcPr>
                        <w:tcW w:w="69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bottom"/>
                        <w:hideMark/>
                      </w:tcPr>
                      <w:p w:rsidR="001949B0" w:rsidRPr="00E63186" w:rsidRDefault="001949B0" w:rsidP="00E63186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E6318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Maksimum İşlemci Hızı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bottom"/>
                        <w:hideMark/>
                      </w:tcPr>
                      <w:p w:rsidR="001949B0" w:rsidRPr="00E63186" w:rsidRDefault="001949B0" w:rsidP="00E63186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E6318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tr-TR"/>
                          </w:rPr>
                          <w:t>4,2 GHz</w:t>
                        </w:r>
                      </w:p>
                    </w:tc>
                  </w:tr>
                  <w:tr w:rsidR="001949B0" w:rsidRPr="00E63186" w:rsidTr="001949B0">
                    <w:tc>
                      <w:tcPr>
                        <w:tcW w:w="69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bottom"/>
                        <w:hideMark/>
                      </w:tcPr>
                      <w:p w:rsidR="001949B0" w:rsidRPr="00E63186" w:rsidRDefault="001949B0" w:rsidP="00E63186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E6318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Max Ekran Çözünürlüğü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bottom"/>
                        <w:hideMark/>
                      </w:tcPr>
                      <w:p w:rsidR="001949B0" w:rsidRPr="00E63186" w:rsidRDefault="00917D20" w:rsidP="00E63186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hyperlink r:id="rId15" w:history="1">
                          <w:r w:rsidR="001949B0" w:rsidRPr="00E63186">
                            <w:rPr>
                              <w:rFonts w:ascii="Times New Roman" w:hAnsi="Times New Roman" w:cs="Times New Roman"/>
                              <w:color w:val="FF6000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tr-TR"/>
                            </w:rPr>
                            <w:t>1920 x 1080</w:t>
                          </w:r>
                        </w:hyperlink>
                      </w:p>
                    </w:tc>
                  </w:tr>
                  <w:tr w:rsidR="001949B0" w:rsidRPr="00E63186" w:rsidTr="001949B0">
                    <w:tc>
                      <w:tcPr>
                        <w:tcW w:w="69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bottom"/>
                        <w:hideMark/>
                      </w:tcPr>
                      <w:p w:rsidR="001949B0" w:rsidRPr="00E63186" w:rsidRDefault="001949B0" w:rsidP="00E63186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E6318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Optik Sürücü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bottom"/>
                        <w:hideMark/>
                      </w:tcPr>
                      <w:p w:rsidR="001949B0" w:rsidRPr="00E63186" w:rsidRDefault="001949B0" w:rsidP="00E63186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E6318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tr-TR"/>
                          </w:rPr>
                          <w:t>Yok</w:t>
                        </w:r>
                      </w:p>
                    </w:tc>
                  </w:tr>
                  <w:tr w:rsidR="001949B0" w:rsidRPr="00E63186" w:rsidTr="001949B0">
                    <w:tc>
                      <w:tcPr>
                        <w:tcW w:w="69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bottom"/>
                        <w:hideMark/>
                      </w:tcPr>
                      <w:p w:rsidR="001949B0" w:rsidRPr="00E63186" w:rsidRDefault="001949B0" w:rsidP="00E63186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E6318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Paket İçeriği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bottom"/>
                        <w:hideMark/>
                      </w:tcPr>
                      <w:p w:rsidR="001949B0" w:rsidRPr="00E63186" w:rsidRDefault="001949B0" w:rsidP="00E63186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E6318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tr-TR"/>
                          </w:rPr>
                          <w:t>Notebook</w:t>
                        </w:r>
                      </w:p>
                    </w:tc>
                  </w:tr>
                  <w:tr w:rsidR="001949B0" w:rsidRPr="00E63186" w:rsidTr="001949B0">
                    <w:tc>
                      <w:tcPr>
                        <w:tcW w:w="69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bottom"/>
                        <w:hideMark/>
                      </w:tcPr>
                      <w:p w:rsidR="001949B0" w:rsidRPr="00E63186" w:rsidRDefault="001949B0" w:rsidP="00E63186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E6318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Parmak İzi Okuyucu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bottom"/>
                        <w:hideMark/>
                      </w:tcPr>
                      <w:p w:rsidR="001949B0" w:rsidRPr="00E63186" w:rsidRDefault="001949B0" w:rsidP="00E63186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E6318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tr-TR"/>
                          </w:rPr>
                          <w:t>Yok</w:t>
                        </w:r>
                      </w:p>
                    </w:tc>
                  </w:tr>
                  <w:tr w:rsidR="001949B0" w:rsidRPr="00E63186" w:rsidTr="001949B0">
                    <w:tc>
                      <w:tcPr>
                        <w:tcW w:w="69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bottom"/>
                        <w:hideMark/>
                      </w:tcPr>
                      <w:p w:rsidR="001949B0" w:rsidRPr="00E63186" w:rsidRDefault="001949B0" w:rsidP="00E63186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E6318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Pil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bottom"/>
                        <w:hideMark/>
                      </w:tcPr>
                      <w:p w:rsidR="001949B0" w:rsidRPr="00E63186" w:rsidRDefault="001949B0" w:rsidP="00E63186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E6318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tr-TR"/>
                          </w:rPr>
                          <w:t>2 Hücreli</w:t>
                        </w:r>
                      </w:p>
                    </w:tc>
                  </w:tr>
                  <w:tr w:rsidR="001949B0" w:rsidRPr="00E63186" w:rsidTr="001949B0">
                    <w:tc>
                      <w:tcPr>
                        <w:tcW w:w="69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bottom"/>
                        <w:hideMark/>
                      </w:tcPr>
                      <w:p w:rsidR="001949B0" w:rsidRPr="00E63186" w:rsidRDefault="001949B0" w:rsidP="00E63186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E6318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Ram (Sistem Belleği)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bottom"/>
                        <w:hideMark/>
                      </w:tcPr>
                      <w:p w:rsidR="001949B0" w:rsidRPr="00E63186" w:rsidRDefault="00917D20" w:rsidP="00E63186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hyperlink r:id="rId16" w:history="1">
                          <w:r w:rsidR="001949B0" w:rsidRPr="00E63186">
                            <w:rPr>
                              <w:rFonts w:ascii="Times New Roman" w:hAnsi="Times New Roman" w:cs="Times New Roman"/>
                              <w:color w:val="FF6000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tr-TR"/>
                            </w:rPr>
                            <w:t>8 GB</w:t>
                          </w:r>
                        </w:hyperlink>
                      </w:p>
                    </w:tc>
                  </w:tr>
                  <w:tr w:rsidR="001949B0" w:rsidRPr="00E63186" w:rsidTr="001949B0">
                    <w:tc>
                      <w:tcPr>
                        <w:tcW w:w="69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bottom"/>
                        <w:hideMark/>
                      </w:tcPr>
                      <w:p w:rsidR="001949B0" w:rsidRPr="00E63186" w:rsidRDefault="001949B0" w:rsidP="00E63186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E6318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Ram Tipi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bottom"/>
                        <w:hideMark/>
                      </w:tcPr>
                      <w:p w:rsidR="001949B0" w:rsidRPr="00E63186" w:rsidRDefault="001949B0" w:rsidP="00E63186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E6318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tr-TR"/>
                          </w:rPr>
                          <w:t>Belirtilmemiş</w:t>
                        </w:r>
                      </w:p>
                    </w:tc>
                  </w:tr>
                  <w:tr w:rsidR="001949B0" w:rsidRPr="00E63186" w:rsidTr="001949B0">
                    <w:tc>
                      <w:tcPr>
                        <w:tcW w:w="69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bottom"/>
                        <w:hideMark/>
                      </w:tcPr>
                      <w:p w:rsidR="001949B0" w:rsidRPr="00E63186" w:rsidRDefault="001949B0" w:rsidP="00E63186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E6318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Renk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bottom"/>
                        <w:hideMark/>
                      </w:tcPr>
                      <w:p w:rsidR="001949B0" w:rsidRPr="00E63186" w:rsidRDefault="001949B0" w:rsidP="00E63186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E6318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tr-TR"/>
                          </w:rPr>
                          <w:t>Siyah</w:t>
                        </w:r>
                      </w:p>
                    </w:tc>
                  </w:tr>
                  <w:tr w:rsidR="001949B0" w:rsidRPr="00E63186" w:rsidTr="001949B0">
                    <w:tc>
                      <w:tcPr>
                        <w:tcW w:w="69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bottom"/>
                        <w:hideMark/>
                      </w:tcPr>
                      <w:p w:rsidR="001949B0" w:rsidRPr="00E63186" w:rsidRDefault="001949B0" w:rsidP="00E63186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E6318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SSD Kapasitesi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bottom"/>
                        <w:hideMark/>
                      </w:tcPr>
                      <w:p w:rsidR="001949B0" w:rsidRPr="00E63186" w:rsidRDefault="00917D20" w:rsidP="00E63186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hyperlink r:id="rId17" w:history="1">
                          <w:r w:rsidR="001949B0" w:rsidRPr="00E63186">
                            <w:rPr>
                              <w:rFonts w:ascii="Times New Roman" w:hAnsi="Times New Roman" w:cs="Times New Roman"/>
                              <w:color w:val="FF6000"/>
                              <w:sz w:val="20"/>
                              <w:szCs w:val="20"/>
                              <w:u w:val="single"/>
                              <w:bdr w:val="none" w:sz="0" w:space="0" w:color="auto" w:frame="1"/>
                              <w:lang w:eastAsia="tr-TR"/>
                            </w:rPr>
                            <w:t>512 GB</w:t>
                          </w:r>
                        </w:hyperlink>
                      </w:p>
                    </w:tc>
                  </w:tr>
                  <w:tr w:rsidR="001949B0" w:rsidRPr="00E63186" w:rsidTr="001949B0">
                    <w:tc>
                      <w:tcPr>
                        <w:tcW w:w="69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bottom"/>
                        <w:hideMark/>
                      </w:tcPr>
                      <w:p w:rsidR="001949B0" w:rsidRPr="00E63186" w:rsidRDefault="001949B0" w:rsidP="00E63186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E6318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Şarjlı Kullanım Süresi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bottom"/>
                        <w:hideMark/>
                      </w:tcPr>
                      <w:p w:rsidR="001949B0" w:rsidRPr="00E63186" w:rsidRDefault="001949B0" w:rsidP="00E63186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E6318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tr-TR"/>
                          </w:rPr>
                          <w:t>3 Saat ve Altı</w:t>
                        </w:r>
                      </w:p>
                    </w:tc>
                  </w:tr>
                  <w:tr w:rsidR="001949B0" w:rsidRPr="00E63186" w:rsidTr="001949B0">
                    <w:tc>
                      <w:tcPr>
                        <w:tcW w:w="69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bottom"/>
                        <w:hideMark/>
                      </w:tcPr>
                      <w:p w:rsidR="001949B0" w:rsidRPr="00E63186" w:rsidRDefault="001949B0" w:rsidP="00E63186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E6318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Temel İşlemci Hızı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bottom"/>
                        <w:hideMark/>
                      </w:tcPr>
                      <w:p w:rsidR="001949B0" w:rsidRPr="00E63186" w:rsidRDefault="001949B0" w:rsidP="00E63186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E6318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tr-TR"/>
                          </w:rPr>
                          <w:t>2,40 GHz</w:t>
                        </w:r>
                      </w:p>
                    </w:tc>
                  </w:tr>
                  <w:tr w:rsidR="001949B0" w:rsidRPr="00E63186" w:rsidTr="001949B0">
                    <w:tc>
                      <w:tcPr>
                        <w:tcW w:w="69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bottom"/>
                        <w:hideMark/>
                      </w:tcPr>
                      <w:p w:rsidR="001949B0" w:rsidRPr="00E63186" w:rsidRDefault="001949B0" w:rsidP="00E63186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E6318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Usb 2.0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bottom"/>
                        <w:hideMark/>
                      </w:tcPr>
                      <w:p w:rsidR="001949B0" w:rsidRPr="00E63186" w:rsidRDefault="001949B0" w:rsidP="00E63186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E6318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tr-TR"/>
                          </w:rPr>
                          <w:t>1</w:t>
                        </w:r>
                      </w:p>
                    </w:tc>
                  </w:tr>
                  <w:tr w:rsidR="001949B0" w:rsidRPr="00E63186" w:rsidTr="001949B0">
                    <w:tc>
                      <w:tcPr>
                        <w:tcW w:w="69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bottom"/>
                        <w:hideMark/>
                      </w:tcPr>
                      <w:p w:rsidR="001949B0" w:rsidRPr="00E63186" w:rsidRDefault="001949B0" w:rsidP="00E63186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E6318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USB 3.2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bottom"/>
                        <w:hideMark/>
                      </w:tcPr>
                      <w:p w:rsidR="001949B0" w:rsidRPr="00E63186" w:rsidRDefault="001949B0" w:rsidP="00E63186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E6318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tr-TR"/>
                          </w:rPr>
                          <w:t>2 Adet</w:t>
                        </w:r>
                      </w:p>
                    </w:tc>
                  </w:tr>
                  <w:tr w:rsidR="001949B0" w:rsidRPr="00E63186" w:rsidTr="001949B0">
                    <w:tc>
                      <w:tcPr>
                        <w:tcW w:w="69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bottom"/>
                        <w:hideMark/>
                      </w:tcPr>
                      <w:p w:rsidR="001949B0" w:rsidRPr="00E63186" w:rsidRDefault="001949B0" w:rsidP="00E63186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E6318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Ürün Modeli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bottom"/>
                        <w:hideMark/>
                      </w:tcPr>
                      <w:p w:rsidR="001949B0" w:rsidRPr="00E63186" w:rsidRDefault="001949B0" w:rsidP="00E63186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E6318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tr-TR"/>
                          </w:rPr>
                          <w:t>Notebook</w:t>
                        </w:r>
                      </w:p>
                    </w:tc>
                  </w:tr>
                  <w:tr w:rsidR="001949B0" w:rsidRPr="00E63186" w:rsidTr="001949B0">
                    <w:tc>
                      <w:tcPr>
                        <w:tcW w:w="69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bottom"/>
                        <w:hideMark/>
                      </w:tcPr>
                      <w:p w:rsidR="001949B0" w:rsidRPr="00E63186" w:rsidRDefault="001949B0" w:rsidP="00E63186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E6318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Webcam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bottom"/>
                        <w:hideMark/>
                      </w:tcPr>
                      <w:p w:rsidR="001949B0" w:rsidRPr="00E63186" w:rsidRDefault="001949B0" w:rsidP="00E63186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E6318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tr-TR"/>
                          </w:rPr>
                          <w:t>Var</w:t>
                        </w:r>
                      </w:p>
                    </w:tc>
                  </w:tr>
                </w:tbl>
                <w:p w:rsidR="001949B0" w:rsidRPr="00E63186" w:rsidRDefault="001949B0" w:rsidP="00E63186">
                  <w:pPr>
                    <w:pStyle w:val="AralkYok"/>
                    <w:rPr>
                      <w:rFonts w:ascii="Times New Roman" w:hAnsi="Times New Roman" w:cs="Times New Roman"/>
                      <w:vanish/>
                      <w:sz w:val="20"/>
                      <w:szCs w:val="20"/>
                      <w:lang w:eastAsia="tr-TR"/>
                    </w:rPr>
                  </w:pPr>
                </w:p>
                <w:tbl>
                  <w:tblPr>
                    <w:tblW w:w="1728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912"/>
                    <w:gridCol w:w="10368"/>
                  </w:tblGrid>
                  <w:tr w:rsidR="001949B0" w:rsidRPr="00E63186" w:rsidTr="001949B0">
                    <w:tc>
                      <w:tcPr>
                        <w:tcW w:w="69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bottom"/>
                        <w:hideMark/>
                      </w:tcPr>
                      <w:p w:rsidR="001949B0" w:rsidRPr="00E63186" w:rsidRDefault="001949B0" w:rsidP="00E63186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E6318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Garanti Süresi (Ay)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bottom"/>
                        <w:hideMark/>
                      </w:tcPr>
                      <w:p w:rsidR="001949B0" w:rsidRPr="00E63186" w:rsidRDefault="001949B0" w:rsidP="00E63186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E6318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tr-TR"/>
                          </w:rPr>
                          <w:t>24</w:t>
                        </w:r>
                      </w:p>
                    </w:tc>
                  </w:tr>
                  <w:tr w:rsidR="001949B0" w:rsidRPr="00E63186" w:rsidTr="001949B0">
                    <w:tc>
                      <w:tcPr>
                        <w:tcW w:w="69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bottom"/>
                        <w:hideMark/>
                      </w:tcPr>
                      <w:p w:rsidR="001949B0" w:rsidRPr="00E63186" w:rsidRDefault="001949B0" w:rsidP="00E63186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E6318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Yurt Dışı Satış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bottom"/>
                        <w:hideMark/>
                      </w:tcPr>
                      <w:p w:rsidR="001949B0" w:rsidRPr="00E63186" w:rsidRDefault="001949B0" w:rsidP="00E63186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E6318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tr-TR"/>
                          </w:rPr>
                          <w:t>Yok</w:t>
                        </w:r>
                      </w:p>
                    </w:tc>
                  </w:tr>
                  <w:tr w:rsidR="001949B0" w:rsidRPr="00E63186" w:rsidTr="001949B0">
                    <w:tc>
                      <w:tcPr>
                        <w:tcW w:w="69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bottom"/>
                        <w:hideMark/>
                      </w:tcPr>
                      <w:p w:rsidR="001949B0" w:rsidRPr="00E63186" w:rsidRDefault="001949B0" w:rsidP="00E63186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E6318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Stok Kodu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bottom"/>
                        <w:hideMark/>
                      </w:tcPr>
                      <w:p w:rsidR="001949B0" w:rsidRPr="00E63186" w:rsidRDefault="001949B0" w:rsidP="00E63186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E6318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bdr w:val="none" w:sz="0" w:space="0" w:color="auto" w:frame="1"/>
                            <w:lang w:eastAsia="tr-TR"/>
                          </w:rPr>
                          <w:t>HBCV00002SQNIQ</w:t>
                        </w:r>
                      </w:p>
                    </w:tc>
                  </w:tr>
                  <w:tr w:rsidR="001949B0" w:rsidRPr="00E63186" w:rsidTr="001949B0">
                    <w:tc>
                      <w:tcPr>
                        <w:tcW w:w="0" w:type="auto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F1F1F1"/>
                        <w:tcMar>
                          <w:top w:w="60" w:type="dxa"/>
                          <w:left w:w="150" w:type="dxa"/>
                          <w:bottom w:w="60" w:type="dxa"/>
                          <w:right w:w="150" w:type="dxa"/>
                        </w:tcMar>
                        <w:vAlign w:val="center"/>
                        <w:hideMark/>
                      </w:tcPr>
                      <w:p w:rsidR="001949B0" w:rsidRPr="00E63186" w:rsidRDefault="001949B0" w:rsidP="00E63186">
                        <w:pPr>
                          <w:pStyle w:val="AralkYok"/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</w:pPr>
                        <w:r w:rsidRPr="00E63186">
                          <w:rPr>
                            <w:rFonts w:ascii="Times New Roman" w:hAnsi="Times New Roman" w:cs="Times New Roman"/>
                            <w:sz w:val="20"/>
                            <w:szCs w:val="20"/>
                            <w:lang w:eastAsia="tr-TR"/>
                          </w:rPr>
                          <w:t>Diğer</w:t>
                        </w:r>
                      </w:p>
                    </w:tc>
                  </w:tr>
                </w:tbl>
                <w:p w:rsidR="001949B0" w:rsidRPr="00E63186" w:rsidRDefault="001949B0" w:rsidP="00E63186">
                  <w:pPr>
                    <w:pStyle w:val="AralkYok"/>
                    <w:rPr>
                      <w:rFonts w:ascii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1949B0" w:rsidRPr="00E63186" w:rsidRDefault="001949B0" w:rsidP="00E63186">
            <w:pPr>
              <w:pStyle w:val="AralkYok"/>
              <w:rPr>
                <w:rFonts w:ascii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E63186" w:rsidRDefault="00E63186" w:rsidP="00E63186">
      <w:pPr>
        <w:pStyle w:val="AralkYok"/>
      </w:pPr>
    </w:p>
    <w:p w:rsidR="00E63186" w:rsidRDefault="00E63186" w:rsidP="00E63186">
      <w:pPr>
        <w:pStyle w:val="AralkYok"/>
      </w:pPr>
    </w:p>
    <w:p w:rsidR="003D488C" w:rsidRPr="003D488C" w:rsidRDefault="003D488C" w:rsidP="003D488C">
      <w:pPr>
        <w:pStyle w:val="AralkYok"/>
        <w:rPr>
          <w:rFonts w:ascii="Times New Roman" w:hAnsi="Times New Roman"/>
          <w:b/>
        </w:rPr>
      </w:pPr>
      <w:r w:rsidRPr="003D488C">
        <w:rPr>
          <w:rFonts w:ascii="Times New Roman" w:hAnsi="Times New Roman"/>
          <w:b/>
        </w:rPr>
        <w:lastRenderedPageBreak/>
        <w:t>AÇIKLAMALAR</w:t>
      </w:r>
    </w:p>
    <w:p w:rsidR="003D488C" w:rsidRDefault="003D488C" w:rsidP="003D488C">
      <w:pPr>
        <w:jc w:val="both"/>
      </w:pPr>
      <w:r>
        <w:t>1- Bu teknik şartnameyi içeren malzemeler imalatçı firmanın orijinal ürünü, yeni, hiç kullanılmamış ve hasarsız olacaktır.</w:t>
      </w:r>
    </w:p>
    <w:p w:rsidR="003D488C" w:rsidRDefault="003D488C" w:rsidP="003D488C">
      <w:pPr>
        <w:jc w:val="both"/>
      </w:pPr>
      <w:r>
        <w:t>2-Malzemeler bir defada eksiksiz olarak teslim edilecektir.</w:t>
      </w:r>
    </w:p>
    <w:p w:rsidR="003D488C" w:rsidRDefault="003D488C" w:rsidP="003D488C">
      <w:pPr>
        <w:jc w:val="both"/>
      </w:pPr>
      <w:r>
        <w:t>3-Muayene komisyonu denetimini tamamlamadan yüklenici fatura kesmeyecektir.</w:t>
      </w:r>
    </w:p>
    <w:p w:rsidR="003D488C" w:rsidRDefault="003D488C" w:rsidP="003D488C">
      <w:pPr>
        <w:jc w:val="both"/>
      </w:pPr>
      <w:r>
        <w:t>4-Hatalı ürünler en geç 3 (üç ) gün içinde değiştirilecektir.</w:t>
      </w:r>
    </w:p>
    <w:p w:rsidR="003D488C" w:rsidRDefault="003D488C" w:rsidP="003D488C">
      <w:pPr>
        <w:jc w:val="both"/>
      </w:pPr>
      <w:r>
        <w:t>5-Ürünlerde ilk kullanımda hasar meydana gelmesi halinde (üründen kaynaklanan) yenisi ile değiştirilecektir.</w:t>
      </w:r>
    </w:p>
    <w:p w:rsidR="003D488C" w:rsidRDefault="003D488C" w:rsidP="003D488C">
      <w:pPr>
        <w:jc w:val="both"/>
      </w:pPr>
      <w:r>
        <w:t>6-Garanti kapsamında olan ürünlerin değişimi için ürün üç gün içinde alınacak ve yedi iş günü içinde yenisi ile değiştirilecektir.</w:t>
      </w:r>
    </w:p>
    <w:p w:rsidR="003D488C" w:rsidRDefault="003D488C" w:rsidP="003D488C">
      <w:pPr>
        <w:jc w:val="both"/>
      </w:pPr>
    </w:p>
    <w:p w:rsidR="001F2586" w:rsidRPr="00E63186" w:rsidRDefault="001F2586" w:rsidP="00E63186">
      <w:pPr>
        <w:pStyle w:val="AralkYok"/>
        <w:rPr>
          <w:rFonts w:ascii="Times New Roman" w:hAnsi="Times New Roman" w:cs="Times New Roman"/>
          <w:sz w:val="20"/>
          <w:szCs w:val="20"/>
        </w:rPr>
      </w:pPr>
    </w:p>
    <w:sectPr w:rsidR="001F2586" w:rsidRPr="00E63186" w:rsidSect="001949B0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82966"/>
    <w:multiLevelType w:val="hybridMultilevel"/>
    <w:tmpl w:val="6F06D33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E2"/>
    <w:rsid w:val="001949B0"/>
    <w:rsid w:val="001F2586"/>
    <w:rsid w:val="003D488C"/>
    <w:rsid w:val="00917D20"/>
    <w:rsid w:val="00E63186"/>
    <w:rsid w:val="00F2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B15A8-03FC-4EBB-9224-F3D6E595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link w:val="Balk2Char"/>
    <w:uiPriority w:val="9"/>
    <w:qFormat/>
    <w:rsid w:val="001949B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1949B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949B0"/>
    <w:rPr>
      <w:color w:val="0000FF"/>
      <w:u w:val="single"/>
    </w:rPr>
  </w:style>
  <w:style w:type="paragraph" w:styleId="AralkYok">
    <w:name w:val="No Spacing"/>
    <w:uiPriority w:val="1"/>
    <w:qFormat/>
    <w:rsid w:val="00E631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7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psiburada.com/laptop-notebook-dizustu-bilgisayarlar-c-98?filtreler=ekrankarti:Payla%E2%82%ACC5%E2%82%AC9F%E2%82%ACC4%E2%82%ACB1ml%E2%82%ACC4%E2%82%ACB1" TargetMode="External"/><Relationship Id="rId13" Type="http://schemas.openxmlformats.org/officeDocument/2006/relationships/hyperlink" Target="https://www.hepsiburada.com/laptop-notebook-dizustu-bilgisayarlar-c-98?filtreler=islemci:1135G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epsiburada.com/laptop-notebook-dizustu-bilgisayarlar-c-98?filtreler=ekrankartihafizasi:Payla%E2%82%ACC5%E2%82%AC9F%E2%82%ACC4%E2%82%ACB1ml%E2%82%ACC4%E2%82%ACB1" TargetMode="External"/><Relationship Id="rId12" Type="http://schemas.openxmlformats.org/officeDocument/2006/relationships/hyperlink" Target="https://www.hepsiburada.com/laptop-notebook-dizustu-bilgisayarlar-c-98?filtreler=islemcitipi:Intel%E2%82%AC20Core%E2%82%AC20i5" TargetMode="External"/><Relationship Id="rId17" Type="http://schemas.openxmlformats.org/officeDocument/2006/relationships/hyperlink" Target="https://www.hepsiburada.com/laptop-notebook-dizustu-bilgisayarlar-c-98?filtreler=ssdkapasitesi:512%E2%82%AC20GB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hepsiburada.com/laptop-notebook-dizustu-bilgisayarlar-c-98?filtreler=ramsistembellegi:8%E2%82%AC20G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hepsiburada.com/laptop-notebook-dizustu-bilgisayarlar-c-98?filtreler=ekranboyutu:15%E2%82%AC2C6%E2%82%AC20in%E2%82%ACC3%E2%82%ACA7" TargetMode="External"/><Relationship Id="rId11" Type="http://schemas.openxmlformats.org/officeDocument/2006/relationships/hyperlink" Target="https://www.hepsiburada.com/laptop-notebook-dizustu-bilgisayarlar-c-98?filtreler=islemcinesli:11%E2%82%AC2eNesil" TargetMode="External"/><Relationship Id="rId5" Type="http://schemas.openxmlformats.org/officeDocument/2006/relationships/hyperlink" Target="https://www.hepsiburada.com/laptop-notebook-dizustu-bilgisayarlar-c-98?filtreler=dokunmatikekran:Yok" TargetMode="External"/><Relationship Id="rId15" Type="http://schemas.openxmlformats.org/officeDocument/2006/relationships/hyperlink" Target="https://www.hepsiburada.com/laptop-notebook-dizustu-bilgisayarlar-c-98?filtreler=maxekrancozunurlugu:1920%E2%82%AC20x%E2%82%AC201080" TargetMode="External"/><Relationship Id="rId10" Type="http://schemas.openxmlformats.org/officeDocument/2006/relationships/hyperlink" Target="https://www.hepsiburada.com/laptop-notebook-dizustu-bilgisayarlar-c-98?filtreler=harddiskkapasitesi1:Yo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hepsiburada.com/laptop-notebook-dizustu-bilgisayarlar-c-98?filtreler=ekranozelligi:Full%E2%82%AC20HD" TargetMode="External"/><Relationship Id="rId14" Type="http://schemas.openxmlformats.org/officeDocument/2006/relationships/hyperlink" Target="https://www.hepsiburada.com/laptop-notebook-dizustu-bilgisayarlar-c-98?filtreler=isletimsistemi:Yok%E2%82%AC20%E2%82%AC28Free%E2%82%AC20Dos%E2%82%AC29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Yusuf</cp:lastModifiedBy>
  <cp:revision>2</cp:revision>
  <dcterms:created xsi:type="dcterms:W3CDTF">2022-11-07T05:29:00Z</dcterms:created>
  <dcterms:modified xsi:type="dcterms:W3CDTF">2022-11-07T05:29:00Z</dcterms:modified>
</cp:coreProperties>
</file>